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6" w:rsidRPr="00C30425" w:rsidRDefault="00522BD6" w:rsidP="00522BD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0425">
        <w:rPr>
          <w:rFonts w:ascii="Times New Roman" w:hAnsi="Times New Roman"/>
          <w:b/>
          <w:sz w:val="24"/>
          <w:szCs w:val="24"/>
        </w:rPr>
        <w:t xml:space="preserve">                План – График</w:t>
      </w:r>
      <w:r w:rsidRPr="00C30425">
        <w:rPr>
          <w:rFonts w:ascii="Times New Roman" w:hAnsi="Times New Roman"/>
          <w:b/>
          <w:sz w:val="24"/>
          <w:szCs w:val="24"/>
        </w:rPr>
        <w:tab/>
      </w:r>
      <w:r w:rsidRPr="00C30425">
        <w:rPr>
          <w:rFonts w:ascii="Times New Roman" w:hAnsi="Times New Roman"/>
          <w:b/>
          <w:sz w:val="24"/>
          <w:szCs w:val="24"/>
        </w:rPr>
        <w:tab/>
      </w:r>
      <w:r w:rsidRPr="00C304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</w:t>
      </w:r>
    </w:p>
    <w:p w:rsidR="00522BD6" w:rsidRDefault="00522BD6" w:rsidP="00522BD6">
      <w:pPr>
        <w:tabs>
          <w:tab w:val="left" w:pos="6115"/>
          <w:tab w:val="right" w:pos="145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общероссийского дня приема</w:t>
      </w:r>
      <w:r w:rsidRPr="00C30425">
        <w:rPr>
          <w:rFonts w:ascii="Times New Roman" w:hAnsi="Times New Roman"/>
          <w:b/>
          <w:sz w:val="24"/>
          <w:szCs w:val="24"/>
        </w:rPr>
        <w:t xml:space="preserve"> граждан </w:t>
      </w:r>
      <w:r>
        <w:rPr>
          <w:rFonts w:ascii="Times New Roman" w:hAnsi="Times New Roman"/>
          <w:b/>
          <w:sz w:val="24"/>
          <w:szCs w:val="24"/>
        </w:rPr>
        <w:t>в 2018 году</w:t>
      </w:r>
      <w:r w:rsidR="00605CD2">
        <w:rPr>
          <w:rFonts w:ascii="Times New Roman" w:hAnsi="Times New Roman"/>
          <w:b/>
          <w:sz w:val="24"/>
          <w:szCs w:val="24"/>
        </w:rPr>
        <w:t xml:space="preserve"> депутатами Богучанского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BD6" w:rsidRPr="00B00A11" w:rsidRDefault="00522BD6" w:rsidP="00522BD6">
      <w:pPr>
        <w:tabs>
          <w:tab w:val="left" w:pos="6115"/>
          <w:tab w:val="right" w:pos="1457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B00A11">
        <w:rPr>
          <w:rFonts w:ascii="Times New Roman" w:hAnsi="Times New Roman"/>
          <w:b/>
          <w:sz w:val="32"/>
          <w:szCs w:val="32"/>
        </w:rPr>
        <w:t>12.12.2018 с 12:00 до 20:00</w:t>
      </w:r>
    </w:p>
    <w:tbl>
      <w:tblPr>
        <w:tblStyle w:val="a3"/>
        <w:tblW w:w="11057" w:type="dxa"/>
        <w:tblInd w:w="-1168" w:type="dxa"/>
        <w:tblLook w:val="04A0"/>
      </w:tblPr>
      <w:tblGrid>
        <w:gridCol w:w="567"/>
        <w:gridCol w:w="4395"/>
        <w:gridCol w:w="1843"/>
        <w:gridCol w:w="4252"/>
      </w:tblGrid>
      <w:tr w:rsidR="00522BD6" w:rsidRPr="00605CD2" w:rsidTr="00AA4B15">
        <w:tc>
          <w:tcPr>
            <w:tcW w:w="567" w:type="dxa"/>
          </w:tcPr>
          <w:p w:rsidR="00522BD6" w:rsidRPr="00605CD2" w:rsidRDefault="00522BD6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5CD2">
              <w:rPr>
                <w:rFonts w:ascii="Times New Roman" w:hAnsi="Times New Roman"/>
                <w:b/>
              </w:rPr>
              <w:t>п</w:t>
            </w:r>
            <w:proofErr w:type="gramEnd"/>
            <w:r w:rsidRPr="00605CD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95" w:type="dxa"/>
          </w:tcPr>
          <w:p w:rsidR="00522BD6" w:rsidRPr="00605CD2" w:rsidRDefault="00522BD6" w:rsidP="00522BD6">
            <w:pPr>
              <w:jc w:val="center"/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522BD6" w:rsidRPr="00605CD2" w:rsidRDefault="00522BD6" w:rsidP="00522BD6">
            <w:pPr>
              <w:jc w:val="center"/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Дата/время</w:t>
            </w:r>
          </w:p>
        </w:tc>
        <w:tc>
          <w:tcPr>
            <w:tcW w:w="4252" w:type="dxa"/>
          </w:tcPr>
          <w:p w:rsidR="00522BD6" w:rsidRPr="00605CD2" w:rsidRDefault="00522BD6" w:rsidP="00522BD6">
            <w:pPr>
              <w:jc w:val="center"/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Адрес места проведения личного приема граждан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Безруких Марина Владимировна,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DB29E1" w:rsidP="00DB2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с. Богучаны, пер. Больничный, д. 3, кабинет главного врача.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Брюханов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Андрей Васильевич, депутат Богучанского районного Совета депутатов</w:t>
            </w:r>
          </w:p>
          <w:p w:rsidR="008F2812" w:rsidRPr="00605CD2" w:rsidRDefault="007E6138" w:rsidP="007E61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Симаков Юрий Леонидович,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Нижнетерянского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7E6138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Нижнетерянск</w:t>
            </w:r>
            <w:proofErr w:type="spellEnd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здание администрации сельсовета,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д. 11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Брюханова Татьяна Владимировна, депутат Богучанского районного Совета депутатов</w:t>
            </w:r>
          </w:p>
          <w:p w:rsidR="008F2812" w:rsidRPr="00605CD2" w:rsidRDefault="007E61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Окорокова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Любовь Валентиновна</w:t>
            </w:r>
          </w:p>
          <w:p w:rsidR="008F2812" w:rsidRPr="00605CD2" w:rsidRDefault="008F2812" w:rsidP="00FA0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="00FA0962" w:rsidRPr="00605CD2">
              <w:rPr>
                <w:rFonts w:ascii="Times New Roman" w:hAnsi="Times New Roman"/>
                <w:b/>
                <w:sz w:val="20"/>
                <w:szCs w:val="20"/>
              </w:rPr>
              <w:t>Такучетского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7E6138" w:rsidP="007E61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Такучет</w:t>
            </w:r>
            <w:proofErr w:type="spellEnd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администрации сельсовета, 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Студенческая</w:t>
            </w:r>
            <w:proofErr w:type="gramEnd"/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д.15 «А»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Верхотурова Елена Владимировна, депутат Богучанского районного Совета депутатов</w:t>
            </w:r>
          </w:p>
          <w:p w:rsidR="008F2812" w:rsidRPr="00605CD2" w:rsidRDefault="00910ED2" w:rsidP="00910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Трещева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Снежана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Леонидовна</w:t>
            </w:r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Новохайского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Новохайский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администрации сельсовета,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Школьная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д. 8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Визгалов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Дмитрий Сергеевич, депутат Богучанского районного Совета депутатов</w:t>
            </w:r>
          </w:p>
          <w:p w:rsidR="00FA0962" w:rsidRPr="00605CD2" w:rsidRDefault="00FA0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Чаусенко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Викторович,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Пинчугского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D36179" w:rsidP="00FA0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Таежный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Новая, д. 5 пом. 100</w:t>
            </w:r>
            <w:bookmarkStart w:id="0" w:name="_GoBack"/>
            <w:bookmarkEnd w:id="0"/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Горбачёв Николай Васильевич, депутат Богучанского районного Совета депутатов</w:t>
            </w:r>
          </w:p>
          <w:p w:rsidR="00910ED2" w:rsidRPr="00605CD2" w:rsidRDefault="003970A7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Кузнецова Елена Валерьевна,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Осиновомысского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Осиновый Мыс, </w:t>
            </w:r>
            <w:r w:rsidR="003970A7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здание администрации сельсовета, ул. </w:t>
            </w:r>
            <w:proofErr w:type="gramStart"/>
            <w:r w:rsidR="003970A7" w:rsidRPr="00605CD2">
              <w:rPr>
                <w:rFonts w:ascii="Times New Roman" w:hAnsi="Times New Roman"/>
                <w:b/>
                <w:sz w:val="20"/>
                <w:szCs w:val="20"/>
              </w:rPr>
              <w:t>Советская</w:t>
            </w:r>
            <w:proofErr w:type="gramEnd"/>
            <w:r w:rsidR="003970A7" w:rsidRPr="00605CD2">
              <w:rPr>
                <w:rFonts w:ascii="Times New Roman" w:hAnsi="Times New Roman"/>
                <w:b/>
                <w:sz w:val="20"/>
                <w:szCs w:val="20"/>
              </w:rPr>
              <w:t>, д. 34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Грищенко Игорь Андреевич,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Гремучий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Береговая, д. 30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Иванов Анатолий Никифорович,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Зуйкина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Лидия Егоровна,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Невонского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Невонка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администрации сельсовета,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д. 72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Иващенко Геннадий Александрович,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Потиенко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Юрий Антонович, 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Красногорьевского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 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Красногорьевский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Ленина</w:t>
            </w:r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д. 10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Леонтьев Александр Семенович,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Зыль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Андреевич, Глава Ангарского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Агарский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Ленина, д.3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Медведев Алексей Сергеевич,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BD7D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>Карабула</w:t>
            </w:r>
            <w:proofErr w:type="spellEnd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сельского клуба, ул. </w:t>
            </w:r>
            <w:proofErr w:type="gramStart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>Центральная</w:t>
            </w:r>
            <w:proofErr w:type="gramEnd"/>
            <w:r w:rsidR="008F2812" w:rsidRPr="00605CD2">
              <w:rPr>
                <w:rFonts w:ascii="Times New Roman" w:hAnsi="Times New Roman"/>
                <w:b/>
                <w:sz w:val="20"/>
                <w:szCs w:val="20"/>
              </w:rPr>
              <w:t>, д. 7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Мутовин Сергей Валерьевич, депутат Богучанского районного Совета депутатов</w:t>
            </w:r>
          </w:p>
          <w:p w:rsidR="00FA0962" w:rsidRPr="00605CD2" w:rsidRDefault="00FA0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Попова Татьяна Леонидовна,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Артюгинского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625F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Артюгино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Ленина, д. 41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Нефедовский Владимир Иванович, депутат Богучанского районного Совета депутатов</w:t>
            </w:r>
          </w:p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Мартынов Сергей Петрович,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Чуноярского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с. Чунояр, здание офиса ООО «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Каймира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»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д. 47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Новоселов Валерий Семенович, 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с. Богучаны, ул. Октябрьская</w:t>
            </w:r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 д.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109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Плохой Дмитрий Петрович, 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Иванова Светлана Михайловна,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Шиверского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п. Шиверский, здание администрации сельсовета, пер. Центральный, д. 10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Поспелова Татьяна Владимировна,  депутат Богучанского районного Совета депутатов</w:t>
            </w:r>
          </w:p>
          <w:p w:rsidR="008F2812" w:rsidRPr="00605CD2" w:rsidRDefault="008F2812" w:rsidP="007D28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Карвась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Владимировна,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Говорковского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Говорково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администрации сельсовета,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Береговая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д. 15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Рапацевич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Евгений Анатольевич,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Мельникова Наталья Александровна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и. о. Главы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Таежнинского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Таежный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Новая, д. 5 пом. 100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395" w:type="dxa"/>
          </w:tcPr>
          <w:p w:rsidR="008F2812" w:rsidRPr="00605CD2" w:rsidRDefault="008F2812" w:rsidP="003270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Родченкова Екатерина Михайловн,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11F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с. Богучаны, </w:t>
            </w:r>
            <w:r w:rsidR="00A11FCC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здание администрации Богучанского района, ул. </w:t>
            </w:r>
            <w:proofErr w:type="gramStart"/>
            <w:r w:rsidR="00A11FCC"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="00A11FCC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72, к. 15</w:t>
            </w:r>
            <w:r w:rsidR="00800E1C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ТРК «Спектр»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395" w:type="dxa"/>
          </w:tcPr>
          <w:p w:rsidR="008F2812" w:rsidRPr="00605CD2" w:rsidRDefault="008F2812" w:rsidP="003270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Руденко Анатолий Владимирович, и. о. председателя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81D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с. Богучаны, здание администрации Богучанского района, ул.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72, к. 17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Трофимчук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Сергей Леонидович,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Попова Татьяна Леонидовна,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Артюгинского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Артюгино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Ленина</w:t>
            </w:r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д. 41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Уделько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4026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Таежный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здание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Таежнинской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участковой больницы, ул. Монтажников 2 «А»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Хардикова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Тамара Федоровна, депутат Богучанского районного Совета депутатов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с. Богучаны, здание управления пенсионного фонда по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Богучанскому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району</w:t>
            </w:r>
            <w:r w:rsidR="0051652D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ул. </w:t>
            </w:r>
            <w:proofErr w:type="spellStart"/>
            <w:r w:rsidR="0051652D" w:rsidRPr="00605CD2">
              <w:rPr>
                <w:rFonts w:ascii="Times New Roman" w:hAnsi="Times New Roman"/>
                <w:b/>
                <w:sz w:val="20"/>
                <w:szCs w:val="20"/>
              </w:rPr>
              <w:t>Партинзанская</w:t>
            </w:r>
            <w:proofErr w:type="spellEnd"/>
            <w:r w:rsidR="0051652D"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, д. 47, </w:t>
            </w:r>
            <w:proofErr w:type="spellStart"/>
            <w:r w:rsidR="0051652D" w:rsidRPr="00605CD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51652D" w:rsidRPr="00605CD2">
              <w:rPr>
                <w:rFonts w:ascii="Times New Roman" w:hAnsi="Times New Roman"/>
                <w:b/>
                <w:sz w:val="20"/>
                <w:szCs w:val="20"/>
              </w:rPr>
              <w:t>. 209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395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Цицилашвили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Гоги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Акакиевич, депутат Богучанского районного Совета депутатов</w:t>
            </w:r>
          </w:p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Мацур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Татьяна Терентьевна, Глава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Манзенского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843" w:type="dxa"/>
          </w:tcPr>
          <w:p w:rsidR="008F2812" w:rsidRPr="00605CD2" w:rsidRDefault="008F2812" w:rsidP="00EE39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EE39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Манзя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Ленина</w:t>
            </w:r>
            <w:r w:rsidR="00625F22" w:rsidRPr="00605C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д. 49</w:t>
            </w:r>
          </w:p>
        </w:tc>
      </w:tr>
      <w:tr w:rsidR="008F2812" w:rsidRPr="00605CD2" w:rsidTr="00AA4B15">
        <w:tc>
          <w:tcPr>
            <w:tcW w:w="567" w:type="dxa"/>
          </w:tcPr>
          <w:p w:rsidR="008F2812" w:rsidRPr="00605CD2" w:rsidRDefault="008F2812">
            <w:pPr>
              <w:rPr>
                <w:rFonts w:ascii="Times New Roman" w:hAnsi="Times New Roman"/>
                <w:b/>
              </w:rPr>
            </w:pPr>
            <w:r w:rsidRPr="00605CD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395" w:type="dxa"/>
          </w:tcPr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Шишкова Ольга Анатольевна, депутат Богучанского районного Совета депутатов</w:t>
            </w:r>
          </w:p>
          <w:p w:rsidR="008F2812" w:rsidRPr="00605CD2" w:rsidRDefault="008F2812" w:rsidP="005D05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Розбицкая</w:t>
            </w:r>
            <w:proofErr w:type="spell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 Наталья Юрьевна, Глава Октябрьского сельсовета</w:t>
            </w:r>
          </w:p>
        </w:tc>
        <w:tc>
          <w:tcPr>
            <w:tcW w:w="1843" w:type="dxa"/>
          </w:tcPr>
          <w:p w:rsidR="008F2812" w:rsidRPr="00605CD2" w:rsidRDefault="008F2812" w:rsidP="00522B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12.12.2018</w:t>
            </w:r>
          </w:p>
          <w:p w:rsidR="008F2812" w:rsidRPr="00605CD2" w:rsidRDefault="008F2812" w:rsidP="00522BD6">
            <w:pPr>
              <w:jc w:val="center"/>
              <w:rPr>
                <w:b/>
                <w:sz w:val="18"/>
                <w:szCs w:val="18"/>
              </w:rPr>
            </w:pPr>
            <w:r w:rsidRPr="00605CD2">
              <w:rPr>
                <w:rFonts w:ascii="Times New Roman" w:hAnsi="Times New Roman"/>
                <w:b/>
                <w:sz w:val="18"/>
                <w:szCs w:val="18"/>
              </w:rPr>
              <w:t>с 12:00 до 20:00</w:t>
            </w:r>
          </w:p>
        </w:tc>
        <w:tc>
          <w:tcPr>
            <w:tcW w:w="4252" w:type="dxa"/>
          </w:tcPr>
          <w:p w:rsidR="008F2812" w:rsidRPr="00605CD2" w:rsidRDefault="008F2812" w:rsidP="00AB08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CD2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gramStart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Октябрьский</w:t>
            </w:r>
            <w:proofErr w:type="gramEnd"/>
            <w:r w:rsidRPr="00605CD2">
              <w:rPr>
                <w:rFonts w:ascii="Times New Roman" w:hAnsi="Times New Roman"/>
                <w:b/>
                <w:sz w:val="20"/>
                <w:szCs w:val="20"/>
              </w:rPr>
              <w:t>, здание администрации сельсовета, ул. Победы, д. 12 «А»</w:t>
            </w:r>
          </w:p>
        </w:tc>
      </w:tr>
    </w:tbl>
    <w:p w:rsidR="00067E1B" w:rsidRPr="00605CD2" w:rsidRDefault="00067E1B">
      <w:pPr>
        <w:rPr>
          <w:b/>
        </w:rPr>
      </w:pPr>
    </w:p>
    <w:p w:rsidR="00067E1B" w:rsidRPr="00605CD2" w:rsidRDefault="00067E1B" w:rsidP="00067E1B">
      <w:pPr>
        <w:rPr>
          <w:b/>
        </w:rPr>
      </w:pPr>
    </w:p>
    <w:p w:rsidR="00067E1B" w:rsidRPr="00605CD2" w:rsidRDefault="00067E1B" w:rsidP="00067E1B">
      <w:pPr>
        <w:tabs>
          <w:tab w:val="left" w:pos="7391"/>
        </w:tabs>
        <w:spacing w:after="0" w:line="240" w:lineRule="auto"/>
        <w:rPr>
          <w:b/>
        </w:rPr>
      </w:pPr>
    </w:p>
    <w:p w:rsidR="00067E1B" w:rsidRPr="00605CD2" w:rsidRDefault="00067E1B" w:rsidP="00067E1B">
      <w:pPr>
        <w:tabs>
          <w:tab w:val="left" w:pos="73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CD2">
        <w:rPr>
          <w:rFonts w:ascii="Times New Roman" w:hAnsi="Times New Roman"/>
          <w:b/>
          <w:sz w:val="24"/>
          <w:szCs w:val="24"/>
        </w:rPr>
        <w:t xml:space="preserve">И. о. председателя Богучанского    </w:t>
      </w:r>
      <w:r w:rsidRPr="00605CD2">
        <w:rPr>
          <w:rFonts w:ascii="Times New Roman" w:hAnsi="Times New Roman"/>
          <w:b/>
          <w:sz w:val="24"/>
          <w:szCs w:val="24"/>
        </w:rPr>
        <w:tab/>
        <w:t>А. В. Руденко</w:t>
      </w:r>
    </w:p>
    <w:p w:rsidR="00DA7B3B" w:rsidRPr="00605CD2" w:rsidRDefault="00067E1B" w:rsidP="00067E1B">
      <w:pPr>
        <w:spacing w:after="0" w:line="240" w:lineRule="auto"/>
        <w:rPr>
          <w:b/>
        </w:rPr>
      </w:pPr>
      <w:r w:rsidRPr="00605CD2">
        <w:rPr>
          <w:rFonts w:ascii="Times New Roman" w:hAnsi="Times New Roman"/>
          <w:b/>
          <w:sz w:val="24"/>
          <w:szCs w:val="24"/>
        </w:rPr>
        <w:t xml:space="preserve">районного Совета депутатов </w:t>
      </w:r>
    </w:p>
    <w:sectPr w:rsidR="00DA7B3B" w:rsidRPr="00605CD2" w:rsidSect="00B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63B75"/>
    <w:rsid w:val="00067E1B"/>
    <w:rsid w:val="000A7615"/>
    <w:rsid w:val="000B712C"/>
    <w:rsid w:val="000D0F3A"/>
    <w:rsid w:val="00150199"/>
    <w:rsid w:val="003026D1"/>
    <w:rsid w:val="00327054"/>
    <w:rsid w:val="003970A7"/>
    <w:rsid w:val="004026C8"/>
    <w:rsid w:val="0045312D"/>
    <w:rsid w:val="0051652D"/>
    <w:rsid w:val="00522BD6"/>
    <w:rsid w:val="00526E49"/>
    <w:rsid w:val="00605CD2"/>
    <w:rsid w:val="00625F22"/>
    <w:rsid w:val="006615D1"/>
    <w:rsid w:val="006B78C3"/>
    <w:rsid w:val="00747924"/>
    <w:rsid w:val="007A4BD8"/>
    <w:rsid w:val="007D2882"/>
    <w:rsid w:val="007E6138"/>
    <w:rsid w:val="00800E1C"/>
    <w:rsid w:val="008A7A11"/>
    <w:rsid w:val="008F2812"/>
    <w:rsid w:val="00910ED2"/>
    <w:rsid w:val="009D31A7"/>
    <w:rsid w:val="009F6887"/>
    <w:rsid w:val="00A11FCC"/>
    <w:rsid w:val="00A81DE7"/>
    <w:rsid w:val="00AA4B15"/>
    <w:rsid w:val="00AB0819"/>
    <w:rsid w:val="00BC2019"/>
    <w:rsid w:val="00BD7D28"/>
    <w:rsid w:val="00C83051"/>
    <w:rsid w:val="00D36179"/>
    <w:rsid w:val="00DA7B3B"/>
    <w:rsid w:val="00DB29E1"/>
    <w:rsid w:val="00EE3991"/>
    <w:rsid w:val="00F63B75"/>
    <w:rsid w:val="00F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2018-12-10T07:16:00Z</cp:lastPrinted>
  <dcterms:created xsi:type="dcterms:W3CDTF">2018-12-11T08:41:00Z</dcterms:created>
  <dcterms:modified xsi:type="dcterms:W3CDTF">2018-12-11T08:41:00Z</dcterms:modified>
</cp:coreProperties>
</file>